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989A" w14:textId="03C059F8" w:rsidR="0080503F" w:rsidRDefault="00B91715">
      <w:pPr>
        <w:rPr>
          <w:b/>
          <w:bCs/>
          <w:smallCaps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  <w:t>DK.251.</w:t>
      </w:r>
      <w:r w:rsidR="00B66AD7"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  <w:t>13</w:t>
      </w:r>
      <w:r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  <w:t>.2025</w:t>
      </w:r>
    </w:p>
    <w:p w14:paraId="09AE3DD7" w14:textId="77777777" w:rsidR="0080503F" w:rsidRDefault="0080503F">
      <w:pPr>
        <w:jc w:val="center"/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</w:pPr>
    </w:p>
    <w:p w14:paraId="7C87182D" w14:textId="77777777" w:rsidR="0080503F" w:rsidRDefault="0080503F">
      <w:pPr>
        <w:jc w:val="center"/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</w:pPr>
    </w:p>
    <w:p w14:paraId="65B76397" w14:textId="77777777" w:rsidR="0080503F" w:rsidRDefault="00B91715">
      <w:pPr>
        <w:jc w:val="center"/>
        <w:rPr>
          <w:b/>
          <w:bCs/>
          <w:smallCaps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  <w:t>Formularz ofertowy</w:t>
      </w:r>
    </w:p>
    <w:p w14:paraId="477491C3" w14:textId="77777777" w:rsidR="0080503F" w:rsidRDefault="00B91715">
      <w:pPr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 xml:space="preserve"> </w:t>
      </w:r>
    </w:p>
    <w:p w14:paraId="5E08D3FC" w14:textId="77777777" w:rsidR="0080503F" w:rsidRDefault="00B91715">
      <w:pPr>
        <w:pStyle w:val="Tekstpodstawowy"/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i/>
          <w:iCs/>
          <w:sz w:val="20"/>
          <w:lang w:bidi="ar-SA"/>
        </w:rPr>
        <w:t xml:space="preserve">Firma: </w:t>
      </w:r>
      <w:r>
        <w:rPr>
          <w:rFonts w:ascii="Arial" w:hAnsi="Arial" w:cs="Arial"/>
          <w:b/>
          <w:bCs/>
          <w:sz w:val="20"/>
        </w:rPr>
        <w:t>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bCs/>
          <w:sz w:val="20"/>
        </w:rPr>
        <w:t>…….</w:t>
      </w:r>
      <w:proofErr w:type="gramEnd"/>
      <w:r>
        <w:rPr>
          <w:rFonts w:ascii="Arial" w:hAnsi="Arial" w:cs="Arial"/>
          <w:b/>
          <w:bCs/>
          <w:sz w:val="20"/>
        </w:rPr>
        <w:t>.</w:t>
      </w:r>
    </w:p>
    <w:p w14:paraId="6061C63A" w14:textId="3995A1DE" w:rsidR="00AC1266" w:rsidRDefault="00AC1266">
      <w:pPr>
        <w:pStyle w:val="Tekstpodstawowy"/>
        <w:spacing w:after="120"/>
        <w:rPr>
          <w:b/>
          <w:bCs/>
        </w:rPr>
      </w:pPr>
      <w:r w:rsidRPr="00AC1266">
        <w:rPr>
          <w:rFonts w:ascii="Arial" w:hAnsi="Arial" w:cs="Arial"/>
          <w:sz w:val="20"/>
        </w:rPr>
        <w:t>NIP:</w:t>
      </w:r>
      <w:r>
        <w:rPr>
          <w:rFonts w:ascii="Arial" w:hAnsi="Arial" w:cs="Arial"/>
          <w:b/>
          <w:bCs/>
          <w:sz w:val="20"/>
        </w:rPr>
        <w:t xml:space="preserve"> ……………………………………………</w:t>
      </w:r>
    </w:p>
    <w:p w14:paraId="13B944D7" w14:textId="77777777" w:rsidR="0080503F" w:rsidRDefault="00B91715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Zarejestrowany adres siedziby: 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….</w:t>
      </w:r>
    </w:p>
    <w:p w14:paraId="45929ADC" w14:textId="77777777" w:rsidR="0080503F" w:rsidRDefault="00B91715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244BD0F3" w14:textId="77777777" w:rsidR="0080503F" w:rsidRDefault="00B91715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Numer telefonu ……………………………….  </w:t>
      </w:r>
      <w:proofErr w:type="gramStart"/>
      <w:r>
        <w:rPr>
          <w:rFonts w:ascii="Arial" w:hAnsi="Arial" w:cs="Arial"/>
          <w:sz w:val="20"/>
        </w:rPr>
        <w:t>e-mail .</w:t>
      </w:r>
      <w:proofErr w:type="gramEnd"/>
      <w:r>
        <w:rPr>
          <w:rFonts w:ascii="Arial" w:hAnsi="Arial" w:cs="Arial"/>
          <w:sz w:val="20"/>
        </w:rPr>
        <w:t xml:space="preserve"> ………………………….………………………………</w:t>
      </w:r>
    </w:p>
    <w:p w14:paraId="0B9BCAC1" w14:textId="77777777" w:rsidR="0080503F" w:rsidRDefault="00B917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…………………………………………………………………….</w:t>
      </w:r>
    </w:p>
    <w:p w14:paraId="72BE04BC" w14:textId="77777777" w:rsidR="0080503F" w:rsidRDefault="0080503F">
      <w:pPr>
        <w:rPr>
          <w:rFonts w:ascii="Times New Roman" w:eastAsia="Times New Roman" w:hAnsi="Times New Roman" w:cs="Times New Roman"/>
          <w:i/>
          <w:iCs/>
          <w:lang w:bidi="ar-SA"/>
        </w:rPr>
      </w:pPr>
    </w:p>
    <w:p w14:paraId="05ABC8C2" w14:textId="77777777" w:rsidR="00D23219" w:rsidRDefault="00D23219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lang w:bidi="ar-SA"/>
        </w:rPr>
      </w:pPr>
    </w:p>
    <w:p w14:paraId="7EC88A18" w14:textId="3C6FA11C" w:rsidR="0080503F" w:rsidRDefault="00B91715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lang w:bidi="ar-SA"/>
        </w:rPr>
      </w:pPr>
      <w:r>
        <w:rPr>
          <w:rFonts w:ascii="Times New Roman" w:eastAsia="Times New Roman" w:hAnsi="Times New Roman" w:cs="Times New Roman"/>
          <w:i/>
          <w:iCs/>
          <w:lang w:bidi="ar-SA"/>
        </w:rPr>
        <w:t xml:space="preserve">W odpowiedzi na ogłoszenie o postępowaniu prowadzonym w </w:t>
      </w:r>
      <w:r>
        <w:rPr>
          <w:rFonts w:ascii="Times New Roman" w:eastAsia="Times New Roman" w:hAnsi="Times New Roman" w:cs="Times New Roman"/>
          <w:i/>
          <w:iCs/>
          <w:spacing w:val="4"/>
          <w:lang w:bidi="ar-SA"/>
        </w:rPr>
        <w:t>trybie zapytania ofertowego (zaproszenia do składania ofert), do którego nie mają zastosowania przepisy ustawy Prawo zamówień publicznych</w:t>
      </w:r>
      <w:r>
        <w:rPr>
          <w:rFonts w:ascii="Times New Roman" w:eastAsia="Times New Roman" w:hAnsi="Times New Roman" w:cs="Times New Roman"/>
          <w:i/>
          <w:iCs/>
          <w:lang w:bidi="ar-SA"/>
        </w:rPr>
        <w:t xml:space="preserve"> na</w:t>
      </w:r>
      <w:r w:rsidR="00AC1266">
        <w:rPr>
          <w:rFonts w:ascii="Times New Roman" w:eastAsia="Times New Roman" w:hAnsi="Times New Roman" w:cs="Times New Roman"/>
          <w:i/>
          <w:iCs/>
          <w:lang w:bidi="ar-SA"/>
        </w:rPr>
        <w:t>:</w:t>
      </w:r>
    </w:p>
    <w:p w14:paraId="6E66A6D6" w14:textId="2BE4D163" w:rsidR="0080503F" w:rsidRDefault="00B91715">
      <w:pPr>
        <w:widowControl w:val="0"/>
        <w:spacing w:before="12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Calibri" w:hAnsi="Times New Roman" w:cs="Times New Roman"/>
          <w:b/>
          <w:bCs/>
          <w:i/>
          <w:iCs/>
          <w:spacing w:val="4"/>
          <w:lang w:bidi="ar-SA"/>
        </w:rPr>
        <w:t xml:space="preserve">Dostawę </w:t>
      </w:r>
      <w:r w:rsidR="00AC1266">
        <w:rPr>
          <w:rFonts w:ascii="Times New Roman" w:eastAsia="Calibri" w:hAnsi="Times New Roman" w:cs="Times New Roman"/>
          <w:b/>
          <w:bCs/>
          <w:i/>
          <w:iCs/>
          <w:spacing w:val="4"/>
          <w:lang w:bidi="ar-SA"/>
        </w:rPr>
        <w:t xml:space="preserve">komputerów </w:t>
      </w:r>
      <w:r>
        <w:rPr>
          <w:rFonts w:ascii="Times New Roman" w:eastAsia="Calibri" w:hAnsi="Times New Roman" w:cs="Times New Roman"/>
          <w:b/>
          <w:bCs/>
          <w:i/>
          <w:iCs/>
          <w:spacing w:val="4"/>
          <w:lang w:bidi="ar-SA"/>
        </w:rPr>
        <w:t>na potrzeby Powiatowego Urzędu Pracy Łódź-Wschód</w:t>
      </w:r>
    </w:p>
    <w:p w14:paraId="731B6423" w14:textId="6337E75F" w:rsidR="0080503F" w:rsidRDefault="00B91715">
      <w:pPr>
        <w:rPr>
          <w:rFonts w:ascii="Times New Roman" w:eastAsia="Times New Roman" w:hAnsi="Times New Roman" w:cs="Times New Roman"/>
          <w:i/>
          <w:iCs/>
          <w:lang w:bidi="ar-SA"/>
        </w:rPr>
      </w:pPr>
      <w:r>
        <w:rPr>
          <w:rFonts w:ascii="Times New Roman" w:eastAsia="Times New Roman" w:hAnsi="Times New Roman" w:cs="Times New Roman"/>
          <w:i/>
          <w:iCs/>
          <w:lang w:bidi="ar-SA"/>
        </w:rPr>
        <w:t xml:space="preserve"> składamy ofertę na wykonanie przedmiotu zamówienia</w:t>
      </w:r>
      <w:r w:rsidR="00AC1266">
        <w:rPr>
          <w:rFonts w:ascii="Times New Roman" w:eastAsia="Times New Roman" w:hAnsi="Times New Roman" w:cs="Times New Roman"/>
          <w:i/>
          <w:iCs/>
          <w:lang w:bidi="ar-SA"/>
        </w:rPr>
        <w:t>:</w:t>
      </w:r>
      <w:r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</w:p>
    <w:p w14:paraId="0C1C0085" w14:textId="77777777" w:rsidR="0080503F" w:rsidRDefault="0080503F">
      <w:pPr>
        <w:rPr>
          <w:rFonts w:ascii="Times New Roman" w:eastAsia="Times New Roman" w:hAnsi="Times New Roman" w:cs="Times New Roman"/>
          <w:i/>
          <w:iCs/>
          <w:lang w:bidi="ar-SA"/>
        </w:rPr>
      </w:pPr>
    </w:p>
    <w:tbl>
      <w:tblPr>
        <w:tblW w:w="10111" w:type="dxa"/>
        <w:tblInd w:w="-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325"/>
        <w:gridCol w:w="683"/>
        <w:gridCol w:w="1132"/>
        <w:gridCol w:w="1418"/>
        <w:gridCol w:w="1642"/>
        <w:gridCol w:w="683"/>
        <w:gridCol w:w="1778"/>
      </w:tblGrid>
      <w:tr w:rsidR="0080503F" w14:paraId="6AF9C047" w14:textId="77777777" w:rsidTr="00AC1266">
        <w:trPr>
          <w:trHeight w:val="563"/>
        </w:trPr>
        <w:tc>
          <w:tcPr>
            <w:tcW w:w="450" w:type="dxa"/>
          </w:tcPr>
          <w:p w14:paraId="294CB7E6" w14:textId="77777777" w:rsidR="0080503F" w:rsidRDefault="00B91715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5" w:type="dxa"/>
          </w:tcPr>
          <w:p w14:paraId="7F37B443" w14:textId="77777777" w:rsidR="0080503F" w:rsidRDefault="00B91715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683" w:type="dxa"/>
          </w:tcPr>
          <w:p w14:paraId="170B7A02" w14:textId="77777777" w:rsidR="0080503F" w:rsidRDefault="00B91715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2" w:type="dxa"/>
          </w:tcPr>
          <w:p w14:paraId="2E546862" w14:textId="77777777" w:rsidR="0080503F" w:rsidRDefault="00B91715">
            <w:pPr>
              <w:pStyle w:val="Zawartotabeli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Planowana ilość jednostek</w:t>
            </w:r>
          </w:p>
        </w:tc>
        <w:tc>
          <w:tcPr>
            <w:tcW w:w="1418" w:type="dxa"/>
          </w:tcPr>
          <w:p w14:paraId="77354047" w14:textId="77777777" w:rsidR="0080503F" w:rsidRDefault="00B91715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642" w:type="dxa"/>
          </w:tcPr>
          <w:p w14:paraId="50EFEB56" w14:textId="77777777" w:rsidR="0080503F" w:rsidRDefault="00B91715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netto</w:t>
            </w:r>
          </w:p>
          <w:p w14:paraId="1F2432B6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4 i 5)</w:t>
            </w:r>
          </w:p>
        </w:tc>
        <w:tc>
          <w:tcPr>
            <w:tcW w:w="683" w:type="dxa"/>
          </w:tcPr>
          <w:p w14:paraId="4ABA3C3E" w14:textId="77777777" w:rsidR="0080503F" w:rsidRDefault="00B91715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VAT</w:t>
            </w:r>
          </w:p>
          <w:p w14:paraId="65A60557" w14:textId="77777777" w:rsidR="0080503F" w:rsidRDefault="00B91715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78" w:type="dxa"/>
          </w:tcPr>
          <w:p w14:paraId="2D27CD3F" w14:textId="77777777" w:rsidR="0080503F" w:rsidRDefault="00B91715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80503F" w14:paraId="1D893FD2" w14:textId="77777777" w:rsidTr="00AC1266">
        <w:trPr>
          <w:trHeight w:val="168"/>
        </w:trPr>
        <w:tc>
          <w:tcPr>
            <w:tcW w:w="450" w:type="dxa"/>
            <w:shd w:val="clear" w:color="auto" w:fill="DDDDDD"/>
          </w:tcPr>
          <w:p w14:paraId="0A524E32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25" w:type="dxa"/>
            <w:shd w:val="clear" w:color="auto" w:fill="DDDDDD"/>
          </w:tcPr>
          <w:p w14:paraId="128E84F2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shd w:val="clear" w:color="auto" w:fill="DDDDDD"/>
          </w:tcPr>
          <w:p w14:paraId="008EF4E9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shd w:val="clear" w:color="auto" w:fill="DDDDDD"/>
          </w:tcPr>
          <w:p w14:paraId="07563C94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DDDDDD"/>
          </w:tcPr>
          <w:p w14:paraId="125EBA82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42" w:type="dxa"/>
            <w:shd w:val="clear" w:color="auto" w:fill="DDDDDD"/>
          </w:tcPr>
          <w:p w14:paraId="5725C9CE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shd w:val="clear" w:color="auto" w:fill="DDDDDD"/>
          </w:tcPr>
          <w:p w14:paraId="5FBBCB59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78" w:type="dxa"/>
            <w:shd w:val="clear" w:color="auto" w:fill="DDDDDD"/>
          </w:tcPr>
          <w:p w14:paraId="4274FFE1" w14:textId="77777777" w:rsidR="0080503F" w:rsidRDefault="00B91715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0503F" w14:paraId="32C87E76" w14:textId="77777777" w:rsidTr="00AC1266">
        <w:tc>
          <w:tcPr>
            <w:tcW w:w="450" w:type="dxa"/>
          </w:tcPr>
          <w:p w14:paraId="3562100A" w14:textId="77777777" w:rsidR="0080503F" w:rsidRDefault="00B91715">
            <w:pPr>
              <w:pStyle w:val="Zawartotabeli"/>
            </w:pPr>
            <w:r>
              <w:t>1.</w:t>
            </w:r>
          </w:p>
        </w:tc>
        <w:tc>
          <w:tcPr>
            <w:tcW w:w="2325" w:type="dxa"/>
          </w:tcPr>
          <w:p w14:paraId="0E0E24AE" w14:textId="77777777" w:rsidR="0080503F" w:rsidRDefault="00B91715">
            <w:pPr>
              <w:pStyle w:val="Zawartotabeli"/>
            </w:pPr>
            <w:r>
              <w:t xml:space="preserve">Komputer stacjonarny </w:t>
            </w:r>
          </w:p>
          <w:p w14:paraId="4FA1E0E8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vAlign w:val="center"/>
          </w:tcPr>
          <w:p w14:paraId="103DF8E1" w14:textId="77777777" w:rsidR="0080503F" w:rsidRDefault="00B91715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2" w:type="dxa"/>
            <w:vAlign w:val="center"/>
          </w:tcPr>
          <w:p w14:paraId="348185FD" w14:textId="77777777" w:rsidR="0080503F" w:rsidRDefault="00B91715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418" w:type="dxa"/>
            <w:vAlign w:val="center"/>
          </w:tcPr>
          <w:p w14:paraId="67FE01DD" w14:textId="77777777" w:rsidR="0080503F" w:rsidRDefault="0080503F">
            <w:pPr>
              <w:pStyle w:val="Zawartotabeli"/>
              <w:jc w:val="center"/>
            </w:pPr>
          </w:p>
        </w:tc>
        <w:tc>
          <w:tcPr>
            <w:tcW w:w="1642" w:type="dxa"/>
          </w:tcPr>
          <w:p w14:paraId="169A7C04" w14:textId="77777777" w:rsidR="0080503F" w:rsidRDefault="0080503F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</w:tcPr>
          <w:p w14:paraId="3F945B2D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</w:tcPr>
          <w:p w14:paraId="397AB041" w14:textId="77777777" w:rsidR="0080503F" w:rsidRDefault="0080503F">
            <w:pPr>
              <w:pStyle w:val="Zawartotabeli"/>
            </w:pPr>
          </w:p>
        </w:tc>
      </w:tr>
      <w:tr w:rsidR="0080503F" w14:paraId="04D70727" w14:textId="77777777" w:rsidTr="00AC1266">
        <w:trPr>
          <w:trHeight w:val="559"/>
        </w:trPr>
        <w:tc>
          <w:tcPr>
            <w:tcW w:w="450" w:type="dxa"/>
          </w:tcPr>
          <w:p w14:paraId="50A84E55" w14:textId="77777777" w:rsidR="0080503F" w:rsidRDefault="0080503F">
            <w:pPr>
              <w:pStyle w:val="Zawartotabeli"/>
            </w:pPr>
          </w:p>
        </w:tc>
        <w:tc>
          <w:tcPr>
            <w:tcW w:w="5558" w:type="dxa"/>
            <w:gridSpan w:val="4"/>
          </w:tcPr>
          <w:p w14:paraId="63D1E812" w14:textId="77777777" w:rsidR="0080503F" w:rsidRDefault="00B91715">
            <w:pPr>
              <w:pStyle w:val="Zawartotabeli"/>
              <w:jc w:val="right"/>
            </w:pPr>
            <w:r>
              <w:t xml:space="preserve">Całkowita wartość zamówienia </w:t>
            </w:r>
          </w:p>
          <w:p w14:paraId="06C0E88A" w14:textId="77777777" w:rsidR="0080503F" w:rsidRDefault="0080503F">
            <w:pPr>
              <w:pStyle w:val="Zawartotabeli"/>
              <w:jc w:val="right"/>
              <w:rPr>
                <w:sz w:val="12"/>
                <w:szCs w:val="12"/>
              </w:rPr>
            </w:pPr>
          </w:p>
        </w:tc>
        <w:tc>
          <w:tcPr>
            <w:tcW w:w="1642" w:type="dxa"/>
          </w:tcPr>
          <w:p w14:paraId="31A59C1F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shd w:val="clear" w:color="auto" w:fill="B2B2B2"/>
          </w:tcPr>
          <w:p w14:paraId="39632EA0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</w:tcPr>
          <w:p w14:paraId="2D00700A" w14:textId="77777777" w:rsidR="0080503F" w:rsidRDefault="0080503F">
            <w:pPr>
              <w:pStyle w:val="Zawartotabeli"/>
            </w:pPr>
          </w:p>
        </w:tc>
      </w:tr>
    </w:tbl>
    <w:p w14:paraId="483A1CA3" w14:textId="77777777" w:rsidR="0080503F" w:rsidRDefault="0080503F"/>
    <w:p w14:paraId="525AC6CC" w14:textId="48DBE51A" w:rsidR="0080503F" w:rsidRPr="0015552C" w:rsidRDefault="00780095">
      <w:pPr>
        <w:rPr>
          <w:b/>
          <w:bCs/>
        </w:rPr>
      </w:pPr>
      <w:r w:rsidRPr="0015552C">
        <w:rPr>
          <w:b/>
          <w:bCs/>
        </w:rPr>
        <w:t>Opis oferowanego komputera:</w:t>
      </w:r>
    </w:p>
    <w:tbl>
      <w:tblPr>
        <w:tblW w:w="9355" w:type="dxa"/>
        <w:tblInd w:w="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6520"/>
      </w:tblGrid>
      <w:tr w:rsidR="00AC1266" w14:paraId="28D9E81F" w14:textId="77777777" w:rsidTr="00AC1266">
        <w:trPr>
          <w:trHeight w:val="56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70D6FF3" w14:textId="77777777" w:rsidR="00AC1266" w:rsidRDefault="00AC1266" w:rsidP="00AC126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C879C" w14:textId="422E8E21" w:rsidR="00AC1266" w:rsidRDefault="00AC1266" w:rsidP="00EF537D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B809" w14:textId="03549F35" w:rsidR="00AC1266" w:rsidRDefault="00AC1266" w:rsidP="00EF537D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parametru (opis)</w:t>
            </w:r>
          </w:p>
        </w:tc>
      </w:tr>
      <w:tr w:rsidR="00AC1266" w14:paraId="1595AAD8" w14:textId="77777777" w:rsidTr="00AC1266">
        <w:trPr>
          <w:trHeight w:val="168"/>
        </w:trPr>
        <w:tc>
          <w:tcPr>
            <w:tcW w:w="70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DDDDDD"/>
          </w:tcPr>
          <w:p w14:paraId="4AAAAABC" w14:textId="77777777" w:rsidR="00AC1266" w:rsidRDefault="00AC1266" w:rsidP="00EF537D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064D510" w14:textId="77777777" w:rsidR="00AC1266" w:rsidRDefault="00AC1266" w:rsidP="00EF537D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E4B30A3" w14:textId="77777777" w:rsidR="00AC1266" w:rsidRDefault="00AC1266" w:rsidP="00EF537D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C1266" w14:paraId="567617ED" w14:textId="77777777" w:rsidTr="00AC1266">
        <w:tc>
          <w:tcPr>
            <w:tcW w:w="709" w:type="dxa"/>
            <w:tcBorders>
              <w:left w:val="single" w:sz="6" w:space="0" w:color="000000"/>
              <w:bottom w:val="single" w:sz="4" w:space="0" w:color="000000"/>
            </w:tcBorders>
          </w:tcPr>
          <w:p w14:paraId="29C7DAD7" w14:textId="713D0348" w:rsidR="00354AFB" w:rsidRDefault="00354AFB" w:rsidP="00AC1266">
            <w:pPr>
              <w:pStyle w:val="Zawartotabeli"/>
            </w:pPr>
            <w:r>
              <w:t>1.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32330AF" w14:textId="4577030C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Model/producent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A8E" w14:textId="606C7404" w:rsidR="00AC1266" w:rsidRDefault="00AC1266" w:rsidP="00AC1266">
            <w:pPr>
              <w:pStyle w:val="Zawartotabeli"/>
            </w:pPr>
          </w:p>
        </w:tc>
      </w:tr>
      <w:tr w:rsidR="00AC1266" w14:paraId="38B3066C" w14:textId="77777777" w:rsidTr="00AC1266">
        <w:tc>
          <w:tcPr>
            <w:tcW w:w="709" w:type="dxa"/>
            <w:tcBorders>
              <w:left w:val="single" w:sz="6" w:space="0" w:color="000000"/>
              <w:bottom w:val="single" w:sz="4" w:space="0" w:color="000000"/>
            </w:tcBorders>
          </w:tcPr>
          <w:p w14:paraId="0B80BDBC" w14:textId="2AE5033D" w:rsidR="00AC1266" w:rsidRDefault="00354AFB" w:rsidP="00AC1266">
            <w:pPr>
              <w:pStyle w:val="Zawartotabeli"/>
            </w:pPr>
            <w:r>
              <w:t>2.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4FB9895" w14:textId="7F24BCFD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Rodzaj obudowy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42C" w14:textId="3BABAD66" w:rsidR="00AC1266" w:rsidRDefault="00AC1266" w:rsidP="00AC1266">
            <w:pPr>
              <w:pStyle w:val="Zawartotabeli"/>
            </w:pPr>
          </w:p>
        </w:tc>
      </w:tr>
      <w:tr w:rsidR="00AC1266" w14:paraId="612CD881" w14:textId="77777777" w:rsidTr="00AC1266"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470A404A" w14:textId="30CAB4F2" w:rsidR="00AC1266" w:rsidRDefault="00354AFB" w:rsidP="00AC1266">
            <w:pPr>
              <w:pStyle w:val="Zawartotabeli"/>
            </w:pPr>
            <w:r>
              <w:t>3.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6" w:space="0" w:color="000000"/>
            </w:tcBorders>
          </w:tcPr>
          <w:p w14:paraId="6F5135AA" w14:textId="3565CDA7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Procesor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CDA481" w14:textId="4427FAC5" w:rsidR="00AC1266" w:rsidRDefault="00AC1266" w:rsidP="00AC1266">
            <w:pPr>
              <w:pStyle w:val="Zawartotabeli"/>
            </w:pPr>
          </w:p>
        </w:tc>
      </w:tr>
      <w:tr w:rsidR="00AC1266" w14:paraId="0D41D8F5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3A65F" w14:textId="05389EDF" w:rsidR="00AC1266" w:rsidRDefault="00354AFB" w:rsidP="00AC1266">
            <w:pPr>
              <w:pStyle w:val="Zawartotabeli"/>
            </w:pPr>
            <w:r>
              <w:t>4.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2626D0A" w14:textId="5EBA9DB3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Pamięć operacyjna RAM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39C4DB" w14:textId="4CCC33CD" w:rsidR="00AC1266" w:rsidRDefault="00AC1266" w:rsidP="00AC1266">
            <w:pPr>
              <w:pStyle w:val="Zawartotabeli"/>
            </w:pPr>
          </w:p>
        </w:tc>
      </w:tr>
      <w:tr w:rsidR="00AC1266" w14:paraId="6E65F438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2CE8DA" w14:textId="1B3503AC" w:rsidR="00AC1266" w:rsidRDefault="00354AFB" w:rsidP="00AC1266">
            <w:pPr>
              <w:pStyle w:val="Zawartotabeli"/>
            </w:pPr>
            <w:r>
              <w:t>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FEDAF5C" w14:textId="3EC3F75F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Dysk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B56163" w14:textId="50EC3050" w:rsidR="00AC1266" w:rsidRDefault="00AC1266" w:rsidP="00AC1266">
            <w:pPr>
              <w:pStyle w:val="Zawartotabeli"/>
            </w:pPr>
          </w:p>
        </w:tc>
      </w:tr>
      <w:tr w:rsidR="00AC1266" w14:paraId="3AF7E832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BD5F30" w14:textId="6BC135FC" w:rsidR="00AC1266" w:rsidRDefault="00354AFB" w:rsidP="00AC1266">
            <w:pPr>
              <w:pStyle w:val="Zawartotabeli"/>
            </w:pPr>
            <w:r>
              <w:t>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FF9A728" w14:textId="14B09A37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Karta graficzna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1CE131" w14:textId="10065C09" w:rsidR="00AC1266" w:rsidRDefault="00AC1266" w:rsidP="00AC1266">
            <w:pPr>
              <w:pStyle w:val="Zawartotabeli"/>
            </w:pPr>
          </w:p>
        </w:tc>
      </w:tr>
      <w:tr w:rsidR="00AC1266" w14:paraId="657925A6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146BD" w14:textId="4C522EAC" w:rsidR="00AC1266" w:rsidRDefault="00354AFB" w:rsidP="00AC1266">
            <w:pPr>
              <w:pStyle w:val="Zawartotabeli"/>
            </w:pPr>
            <w:r>
              <w:t>7.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EC37602" w14:textId="28956104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Porty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601A0" w14:textId="5F05791E" w:rsidR="00AC1266" w:rsidRDefault="00AC1266" w:rsidP="00AC1266">
            <w:pPr>
              <w:pStyle w:val="Zawartotabeli"/>
            </w:pPr>
          </w:p>
        </w:tc>
      </w:tr>
      <w:tr w:rsidR="00AC1266" w14:paraId="75A10ABA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638ED" w14:textId="1F13825D" w:rsidR="00AC1266" w:rsidRDefault="00354AFB" w:rsidP="00AC1266">
            <w:pPr>
              <w:pStyle w:val="Zawartotabeli"/>
            </w:pPr>
            <w:r>
              <w:t>8.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AE2E451" w14:textId="53ABBE9D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System operacyjny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7F6060" w14:textId="70046869" w:rsidR="00AC1266" w:rsidRDefault="00AC1266" w:rsidP="00AC1266">
            <w:pPr>
              <w:pStyle w:val="Zawartotabeli"/>
            </w:pPr>
          </w:p>
        </w:tc>
      </w:tr>
      <w:tr w:rsidR="00AC1266" w14:paraId="68E70540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BA7A8" w14:textId="31D0C21C" w:rsidR="00AC1266" w:rsidRDefault="00354AFB" w:rsidP="00AC1266">
            <w:pPr>
              <w:pStyle w:val="Zawartotabeli"/>
            </w:pPr>
            <w:r>
              <w:t>9.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2DBAF07" w14:textId="7AEA2868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Akcesoria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92201F" w14:textId="74266F4A" w:rsidR="00AC1266" w:rsidRDefault="00AC1266" w:rsidP="00AC1266">
            <w:pPr>
              <w:pStyle w:val="Zawartotabeli"/>
            </w:pPr>
          </w:p>
        </w:tc>
      </w:tr>
      <w:tr w:rsidR="00AC1266" w14:paraId="0D9AEAFF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4F4CD" w14:textId="708265C5" w:rsidR="00AC1266" w:rsidRDefault="00354AFB" w:rsidP="00AC1266">
            <w:pPr>
              <w:pStyle w:val="Zawartotabeli"/>
            </w:pPr>
            <w:r>
              <w:t>10.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2F01C04" w14:textId="52D5E781" w:rsidR="00AC1266" w:rsidRDefault="00AC1266" w:rsidP="00AC1266">
            <w:pPr>
              <w:pStyle w:val="Zawartotabeli"/>
              <w:rPr>
                <w:sz w:val="20"/>
                <w:szCs w:val="20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Zasilacz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AD1210" w14:textId="01886080" w:rsidR="00AC1266" w:rsidRDefault="00AC1266" w:rsidP="00AC1266">
            <w:pPr>
              <w:pStyle w:val="Zawartotabeli"/>
            </w:pPr>
          </w:p>
        </w:tc>
      </w:tr>
      <w:tr w:rsidR="00AC1266" w14:paraId="04777B19" w14:textId="77777777" w:rsidTr="00AC126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40A380" w14:textId="595A00A5" w:rsidR="00AC1266" w:rsidRDefault="00354AFB" w:rsidP="00AC1266">
            <w:pPr>
              <w:pStyle w:val="Zawartotabeli"/>
            </w:pPr>
            <w:r>
              <w:t>11.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8CD2D94" w14:textId="5299D14B" w:rsidR="00AC1266" w:rsidRPr="00AC1266" w:rsidRDefault="00AC1266" w:rsidP="00AC1266">
            <w:pPr>
              <w:pStyle w:val="Zawartotabeli"/>
              <w:rPr>
                <w:rFonts w:ascii="Times New Roman" w:hAnsi="Times New Roman"/>
                <w:color w:val="000000"/>
                <w:sz w:val="22"/>
              </w:rPr>
            </w:pPr>
            <w:r w:rsidRPr="00AC1266">
              <w:rPr>
                <w:rFonts w:ascii="Times New Roman" w:hAnsi="Times New Roman"/>
                <w:color w:val="000000"/>
                <w:sz w:val="22"/>
              </w:rPr>
              <w:t>Gwarancja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5A7CEE" w14:textId="67EAB04A" w:rsidR="00AC1266" w:rsidRPr="00AC1266" w:rsidRDefault="00AC1266" w:rsidP="00AC1266">
            <w:pPr>
              <w:pStyle w:val="Zawartotabeli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7CD4204F" w14:textId="77777777" w:rsidR="0080503F" w:rsidRPr="00D23219" w:rsidRDefault="0080503F" w:rsidP="00D23219">
      <w:pPr>
        <w:tabs>
          <w:tab w:val="left" w:pos="345"/>
          <w:tab w:val="left" w:pos="390"/>
          <w:tab w:val="left" w:pos="1843"/>
          <w:tab w:val="left" w:pos="7655"/>
        </w:tabs>
        <w:spacing w:before="119" w:after="170" w:line="276" w:lineRule="auto"/>
        <w:rPr>
          <w:rFonts w:ascii="Calibri" w:hAnsi="Calibri" w:cs="Calibri"/>
          <w:iCs/>
          <w:color w:val="000000"/>
          <w:lang w:eastAsia="ar-SA"/>
        </w:rPr>
      </w:pPr>
    </w:p>
    <w:p w14:paraId="70E879E5" w14:textId="77777777" w:rsidR="0080503F" w:rsidRDefault="00B91715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720"/>
          <w:tab w:val="left" w:pos="1843"/>
          <w:tab w:val="left" w:pos="7655"/>
        </w:tabs>
        <w:spacing w:before="120" w:line="276" w:lineRule="auto"/>
        <w:ind w:left="170" w:hanging="170"/>
      </w:pPr>
      <w:r>
        <w:rPr>
          <w:rFonts w:ascii="Calibri" w:hAnsi="Calibri" w:cs="Calibri"/>
          <w:bCs/>
          <w:iCs/>
          <w:color w:val="000000"/>
          <w:lang w:eastAsia="ar-SA"/>
        </w:rPr>
        <w:lastRenderedPageBreak/>
        <w:t>O</w:t>
      </w:r>
      <w:r>
        <w:rPr>
          <w:rFonts w:ascii="Calibri" w:hAnsi="Calibri" w:cs="Calibri"/>
          <w:bCs/>
          <w:iCs/>
          <w:lang w:eastAsia="ar-SA"/>
        </w:rPr>
        <w:t>świadczam/y, że zapoznaliśmy się ze Opisem Przedmiotu Zamówienia dotyczącym niniejszego postępowania i nie wnosimy do niej żadnych zastrzeżeń.</w:t>
      </w:r>
    </w:p>
    <w:p w14:paraId="2199487E" w14:textId="77777777" w:rsidR="0080503F" w:rsidRDefault="00B91715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720"/>
          <w:tab w:val="left" w:pos="1843"/>
          <w:tab w:val="left" w:pos="7655"/>
        </w:tabs>
        <w:spacing w:before="120" w:line="276" w:lineRule="auto"/>
        <w:ind w:left="170" w:hanging="170"/>
        <w:rPr>
          <w:rFonts w:ascii="Calibri" w:hAnsi="Calibri" w:cs="Calibri"/>
          <w:bCs/>
          <w:iCs/>
          <w:lang w:eastAsia="ar-SA"/>
        </w:rPr>
      </w:pPr>
      <w:r>
        <w:rPr>
          <w:rFonts w:ascii="Calibri" w:hAnsi="Calibri" w:cs="Calibri"/>
          <w:bCs/>
          <w:iCs/>
          <w:lang w:eastAsia="ar-SA"/>
        </w:rPr>
        <w:t>Oświadczam/y, iż złożona przeze mnie/przez nas oferta spełnia wszystkie wymogi zawarte w Opisie Przedmiotu Zamówienia.</w:t>
      </w:r>
    </w:p>
    <w:p w14:paraId="107EDED2" w14:textId="3173FB51" w:rsidR="0080503F" w:rsidRDefault="00B91715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1843"/>
          <w:tab w:val="left" w:pos="7655"/>
        </w:tabs>
        <w:spacing w:before="119" w:after="57" w:line="276" w:lineRule="auto"/>
        <w:ind w:left="170" w:hanging="170"/>
      </w:pPr>
      <w:r>
        <w:rPr>
          <w:rFonts w:ascii="Calibri" w:hAnsi="Calibri" w:cs="Calibri"/>
          <w:iCs/>
          <w:color w:val="000000"/>
          <w:lang w:eastAsia="ar-SA"/>
        </w:rPr>
        <w:t xml:space="preserve">Oświadczam, iż w przypadku przekazania Zamawiającemu danych osobowych innych niż bezpośrednio mnie dotyczące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6E36D7FB" w14:textId="77777777" w:rsidR="0080503F" w:rsidRDefault="00B91715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1843"/>
          <w:tab w:val="left" w:pos="7655"/>
        </w:tabs>
        <w:spacing w:before="57" w:after="57" w:line="276" w:lineRule="auto"/>
        <w:ind w:left="170" w:hanging="170"/>
      </w:pPr>
      <w:r>
        <w:rPr>
          <w:rFonts w:ascii="Calibri" w:hAnsi="Calibri" w:cs="Calibri"/>
          <w:iCs/>
          <w:color w:val="000000"/>
          <w:lang w:eastAsia="ar-SA"/>
        </w:rPr>
        <w:t>O</w:t>
      </w:r>
      <w:r>
        <w:rPr>
          <w:rFonts w:ascii="Calibri" w:hAnsi="Calibri" w:cs="Calibri"/>
        </w:rPr>
        <w:t>świadczam/y, że uważamy się za związanych niniejszą ofertą przez okres wskazany w opisie przedmiotu zamówienia.</w:t>
      </w:r>
    </w:p>
    <w:p w14:paraId="4908B324" w14:textId="77777777" w:rsidR="0080503F" w:rsidRDefault="0080503F"/>
    <w:p w14:paraId="6DCD48C3" w14:textId="77777777" w:rsidR="0080503F" w:rsidRDefault="00B91715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Podpis osoby upoważnionej</w:t>
      </w:r>
    </w:p>
    <w:p w14:paraId="776D5520" w14:textId="77777777" w:rsidR="0080503F" w:rsidRDefault="0080503F">
      <w:pPr>
        <w:jc w:val="center"/>
        <w:rPr>
          <w:rFonts w:ascii="Arial" w:hAnsi="Arial"/>
          <w:sz w:val="20"/>
          <w:szCs w:val="20"/>
        </w:rPr>
      </w:pPr>
    </w:p>
    <w:p w14:paraId="3867A93B" w14:textId="77777777" w:rsidR="0080503F" w:rsidRDefault="0080503F">
      <w:pPr>
        <w:rPr>
          <w:sz w:val="16"/>
          <w:szCs w:val="16"/>
        </w:rPr>
      </w:pPr>
    </w:p>
    <w:p w14:paraId="7BD418F7" w14:textId="77777777" w:rsidR="0080503F" w:rsidRDefault="0080503F">
      <w:pPr>
        <w:rPr>
          <w:sz w:val="16"/>
          <w:szCs w:val="16"/>
        </w:rPr>
      </w:pPr>
    </w:p>
    <w:sectPr w:rsidR="0080503F">
      <w:footerReference w:type="default" r:id="rId7"/>
      <w:pgSz w:w="11906" w:h="16838"/>
      <w:pgMar w:top="870" w:right="1134" w:bottom="720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7FCF" w14:textId="77777777" w:rsidR="00D23219" w:rsidRDefault="00D23219" w:rsidP="00D23219">
      <w:r>
        <w:separator/>
      </w:r>
    </w:p>
  </w:endnote>
  <w:endnote w:type="continuationSeparator" w:id="0">
    <w:p w14:paraId="543571FF" w14:textId="77777777" w:rsidR="00D23219" w:rsidRDefault="00D23219" w:rsidP="00D2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074776"/>
      <w:docPartObj>
        <w:docPartGallery w:val="Page Numbers (Bottom of Page)"/>
        <w:docPartUnique/>
      </w:docPartObj>
    </w:sdtPr>
    <w:sdtEndPr/>
    <w:sdtContent>
      <w:p w14:paraId="7B17DBE1" w14:textId="4719676C" w:rsidR="00D23219" w:rsidRDefault="00D232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BD609" w14:textId="77777777" w:rsidR="00D23219" w:rsidRDefault="00D23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D9E8" w14:textId="77777777" w:rsidR="00D23219" w:rsidRDefault="00D23219" w:rsidP="00D23219">
      <w:r>
        <w:separator/>
      </w:r>
    </w:p>
  </w:footnote>
  <w:footnote w:type="continuationSeparator" w:id="0">
    <w:p w14:paraId="7CB631A8" w14:textId="77777777" w:rsidR="00D23219" w:rsidRDefault="00D23219" w:rsidP="00D2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1991"/>
    <w:multiLevelType w:val="multilevel"/>
    <w:tmpl w:val="2182D852"/>
    <w:lvl w:ilvl="0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</w:lvl>
    <w:lvl w:ilvl="1">
      <w:start w:val="1"/>
      <w:numFmt w:val="decimal"/>
      <w:lvlText w:val="%2."/>
      <w:lvlJc w:val="left"/>
      <w:pPr>
        <w:tabs>
          <w:tab w:val="num" w:pos="1347"/>
        </w:tabs>
        <w:ind w:left="1347" w:hanging="360"/>
      </w:pPr>
    </w:lvl>
    <w:lvl w:ilvl="2">
      <w:start w:val="1"/>
      <w:numFmt w:val="decimal"/>
      <w:lvlText w:val="%3."/>
      <w:lvlJc w:val="left"/>
      <w:pPr>
        <w:tabs>
          <w:tab w:val="num" w:pos="1707"/>
        </w:tabs>
        <w:ind w:left="1707" w:hanging="360"/>
      </w:pPr>
    </w:lvl>
    <w:lvl w:ilvl="3">
      <w:start w:val="1"/>
      <w:numFmt w:val="decimal"/>
      <w:lvlText w:val="%4."/>
      <w:lvlJc w:val="left"/>
      <w:pPr>
        <w:tabs>
          <w:tab w:val="num" w:pos="2067"/>
        </w:tabs>
        <w:ind w:left="2067" w:hanging="360"/>
      </w:pPr>
    </w:lvl>
    <w:lvl w:ilvl="4">
      <w:start w:val="1"/>
      <w:numFmt w:val="decimal"/>
      <w:lvlText w:val="%5."/>
      <w:lvlJc w:val="left"/>
      <w:pPr>
        <w:tabs>
          <w:tab w:val="num" w:pos="2427"/>
        </w:tabs>
        <w:ind w:left="2427" w:hanging="360"/>
      </w:pPr>
    </w:lvl>
    <w:lvl w:ilvl="5">
      <w:start w:val="1"/>
      <w:numFmt w:val="decimal"/>
      <w:lvlText w:val="%6."/>
      <w:lvlJc w:val="left"/>
      <w:pPr>
        <w:tabs>
          <w:tab w:val="num" w:pos="2787"/>
        </w:tabs>
        <w:ind w:left="2787" w:hanging="360"/>
      </w:pPr>
    </w:lvl>
    <w:lvl w:ilvl="6">
      <w:start w:val="1"/>
      <w:numFmt w:val="decimal"/>
      <w:lvlText w:val="%7."/>
      <w:lvlJc w:val="left"/>
      <w:pPr>
        <w:tabs>
          <w:tab w:val="num" w:pos="3147"/>
        </w:tabs>
        <w:ind w:left="3147" w:hanging="360"/>
      </w:pPr>
    </w:lvl>
    <w:lvl w:ilvl="7">
      <w:start w:val="1"/>
      <w:numFmt w:val="decimal"/>
      <w:lvlText w:val="%8."/>
      <w:lvlJc w:val="left"/>
      <w:pPr>
        <w:tabs>
          <w:tab w:val="num" w:pos="3507"/>
        </w:tabs>
        <w:ind w:left="3507" w:hanging="360"/>
      </w:pPr>
    </w:lvl>
    <w:lvl w:ilvl="8">
      <w:start w:val="1"/>
      <w:numFmt w:val="decimal"/>
      <w:lvlText w:val="%9."/>
      <w:lvlJc w:val="left"/>
      <w:pPr>
        <w:tabs>
          <w:tab w:val="num" w:pos="3867"/>
        </w:tabs>
        <w:ind w:left="3867" w:hanging="360"/>
      </w:pPr>
    </w:lvl>
  </w:abstractNum>
  <w:abstractNum w:abstractNumId="1" w15:restartNumberingAfterBreak="0">
    <w:nsid w:val="7B3C078A"/>
    <w:multiLevelType w:val="multilevel"/>
    <w:tmpl w:val="F842A2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9990359">
    <w:abstractNumId w:val="0"/>
  </w:num>
  <w:num w:numId="2" w16cid:durableId="39852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3F"/>
    <w:rsid w:val="000E5524"/>
    <w:rsid w:val="0015552C"/>
    <w:rsid w:val="001B2980"/>
    <w:rsid w:val="001F3006"/>
    <w:rsid w:val="002040B0"/>
    <w:rsid w:val="0033495C"/>
    <w:rsid w:val="00354AFB"/>
    <w:rsid w:val="00373F35"/>
    <w:rsid w:val="00780095"/>
    <w:rsid w:val="0080503F"/>
    <w:rsid w:val="00AC1266"/>
    <w:rsid w:val="00B66AD7"/>
    <w:rsid w:val="00B91715"/>
    <w:rsid w:val="00C63AF4"/>
    <w:rsid w:val="00D23219"/>
    <w:rsid w:val="00D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C4E9"/>
  <w15:docId w15:val="{76D1AF91-B251-4E93-A283-E395EF4D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Pr>
      <w:sz w:val="2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321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321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Edward Kłoda</cp:lastModifiedBy>
  <cp:revision>23</cp:revision>
  <cp:lastPrinted>2025-09-19T10:17:00Z</cp:lastPrinted>
  <dcterms:created xsi:type="dcterms:W3CDTF">2025-03-12T13:40:00Z</dcterms:created>
  <dcterms:modified xsi:type="dcterms:W3CDTF">2025-09-19T10:18:00Z</dcterms:modified>
  <dc:language>pl-PL</dc:language>
</cp:coreProperties>
</file>